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202F" w14:textId="77777777" w:rsidR="007349E7" w:rsidRDefault="007349E7" w:rsidP="004E6602">
      <w:pPr>
        <w:jc w:val="center"/>
        <w:rPr>
          <w:b/>
          <w:bCs/>
          <w:sz w:val="24"/>
          <w:szCs w:val="24"/>
        </w:rPr>
      </w:pPr>
    </w:p>
    <w:p w14:paraId="30722D43" w14:textId="6589E924" w:rsid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905CF2">
        <w:rPr>
          <w:b/>
          <w:bCs/>
          <w:sz w:val="24"/>
          <w:szCs w:val="24"/>
        </w:rPr>
        <w:t>6</w:t>
      </w:r>
      <w:r w:rsidR="00FA5AFB">
        <w:rPr>
          <w:b/>
          <w:bCs/>
          <w:sz w:val="24"/>
          <w:szCs w:val="24"/>
        </w:rPr>
        <w:t>8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76C206C2" w14:textId="77777777" w:rsidR="007349E7" w:rsidRDefault="007349E7" w:rsidP="004E6602">
      <w:pPr>
        <w:jc w:val="center"/>
        <w:rPr>
          <w:b/>
          <w:bCs/>
          <w:sz w:val="24"/>
          <w:szCs w:val="24"/>
        </w:rPr>
      </w:pPr>
    </w:p>
    <w:p w14:paraId="4AE7A103" w14:textId="7C9F8BA3" w:rsidR="004E6602" w:rsidRPr="004E6602" w:rsidRDefault="004E6602" w:rsidP="007349E7">
      <w:pPr>
        <w:jc w:val="both"/>
        <w:rPr>
          <w:b/>
          <w:bCs/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7349E7">
        <w:rPr>
          <w:b/>
          <w:bCs/>
          <w:sz w:val="24"/>
          <w:szCs w:val="24"/>
        </w:rPr>
        <w:t>1</w:t>
      </w:r>
      <w:r w:rsidR="002D6E42">
        <w:rPr>
          <w:b/>
          <w:bCs/>
          <w:sz w:val="24"/>
          <w:szCs w:val="24"/>
        </w:rPr>
        <w:t>2</w:t>
      </w:r>
      <w:r w:rsidR="00741F92">
        <w:rPr>
          <w:b/>
          <w:bCs/>
          <w:sz w:val="24"/>
          <w:szCs w:val="24"/>
        </w:rPr>
        <w:t>/1</w:t>
      </w:r>
      <w:r w:rsidR="002D6E42">
        <w:rPr>
          <w:b/>
          <w:bCs/>
          <w:sz w:val="24"/>
          <w:szCs w:val="24"/>
        </w:rPr>
        <w:t>2</w:t>
      </w:r>
      <w:r w:rsidRPr="00F7122E">
        <w:rPr>
          <w:b/>
          <w:bCs/>
          <w:sz w:val="24"/>
          <w:szCs w:val="24"/>
        </w:rPr>
        <w:t>/202</w:t>
      </w:r>
      <w:r w:rsidR="006D6212">
        <w:rPr>
          <w:b/>
          <w:bCs/>
          <w:sz w:val="24"/>
          <w:szCs w:val="24"/>
        </w:rPr>
        <w:t>1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051A3A9D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7349E7">
        <w:rPr>
          <w:sz w:val="24"/>
          <w:szCs w:val="24"/>
        </w:rPr>
        <w:t>03</w:t>
      </w:r>
      <w:r w:rsidR="005F488E">
        <w:rPr>
          <w:sz w:val="24"/>
          <w:szCs w:val="24"/>
        </w:rPr>
        <w:t xml:space="preserve"> de </w:t>
      </w:r>
      <w:r w:rsidR="007349E7">
        <w:rPr>
          <w:sz w:val="24"/>
          <w:szCs w:val="24"/>
        </w:rPr>
        <w:t>dez</w:t>
      </w:r>
      <w:r w:rsidR="00C635E8">
        <w:rPr>
          <w:sz w:val="24"/>
          <w:szCs w:val="24"/>
        </w:rPr>
        <w:t>embro</w:t>
      </w:r>
      <w:r w:rsidRPr="004E6602">
        <w:rPr>
          <w:sz w:val="24"/>
          <w:szCs w:val="24"/>
        </w:rPr>
        <w:t xml:space="preserve"> de 202</w:t>
      </w:r>
      <w:r w:rsidR="006D6212">
        <w:rPr>
          <w:sz w:val="24"/>
          <w:szCs w:val="24"/>
        </w:rPr>
        <w:t>1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7349E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3AD260E8" w:rsidR="004E6602" w:rsidRDefault="004E6602" w:rsidP="007349E7">
      <w:pPr>
        <w:spacing w:after="0" w:line="240" w:lineRule="auto"/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4F7DD100" w14:textId="77777777" w:rsidR="0061384A" w:rsidRDefault="0061384A" w:rsidP="004E6602">
      <w:pPr>
        <w:jc w:val="center"/>
        <w:rPr>
          <w:sz w:val="24"/>
          <w:szCs w:val="24"/>
        </w:rPr>
      </w:pPr>
    </w:p>
    <w:p w14:paraId="65815685" w14:textId="0134F1B2" w:rsidR="001D1668" w:rsidRPr="00956FA0" w:rsidRDefault="00D4692A" w:rsidP="00B65DD5">
      <w:pPr>
        <w:rPr>
          <w:sz w:val="24"/>
          <w:szCs w:val="24"/>
        </w:rPr>
      </w:pPr>
      <w:bookmarkStart w:id="0" w:name="_Hlk68695763"/>
      <w:r w:rsidRPr="00B65DD5">
        <w:rPr>
          <w:sz w:val="24"/>
          <w:szCs w:val="24"/>
        </w:rPr>
        <w:t xml:space="preserve">CARGO: </w:t>
      </w:r>
      <w:r w:rsidR="00741F92">
        <w:rPr>
          <w:sz w:val="24"/>
          <w:szCs w:val="24"/>
        </w:rPr>
        <w:t>ASSISTENTE SOCIAL</w:t>
      </w:r>
      <w:r>
        <w:rPr>
          <w:sz w:val="24"/>
          <w:szCs w:val="24"/>
        </w:rPr>
        <w:t xml:space="preserve"> – 30H</w:t>
      </w:r>
    </w:p>
    <w:p w14:paraId="15BEE99C" w14:textId="64289A9F" w:rsidR="004D46A0" w:rsidRDefault="004D46A0" w:rsidP="004D46A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905CF2">
        <w:rPr>
          <w:sz w:val="24"/>
          <w:szCs w:val="24"/>
        </w:rPr>
        <w:t>0</w:t>
      </w:r>
      <w:r w:rsidR="00FA5AFB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FA5AFB">
        <w:rPr>
          <w:sz w:val="24"/>
          <w:szCs w:val="24"/>
        </w:rPr>
        <w:t>JACLINE DE SANTANA LINS</w:t>
      </w:r>
      <w:r>
        <w:rPr>
          <w:sz w:val="24"/>
          <w:szCs w:val="24"/>
        </w:rPr>
        <w:t xml:space="preserve"> - </w:t>
      </w:r>
      <w:r w:rsidR="00905CF2" w:rsidRPr="004E6602">
        <w:rPr>
          <w:b/>
          <w:bCs/>
          <w:sz w:val="24"/>
          <w:szCs w:val="24"/>
        </w:rPr>
        <w:t xml:space="preserve">Chamada de acordo com </w:t>
      </w:r>
      <w:r w:rsidR="00905CF2">
        <w:rPr>
          <w:b/>
          <w:bCs/>
          <w:sz w:val="24"/>
          <w:szCs w:val="24"/>
        </w:rPr>
        <w:t>o Decreto 80/2020.</w:t>
      </w:r>
    </w:p>
    <w:p w14:paraId="7A3FAF2B" w14:textId="35849E32" w:rsidR="002D6E42" w:rsidRDefault="002D6E42" w:rsidP="002D6E4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00</w:t>
      </w:r>
      <w:r w:rsidR="00FA5AFB">
        <w:rPr>
          <w:sz w:val="24"/>
          <w:szCs w:val="24"/>
        </w:rPr>
        <w:t>6</w:t>
      </w:r>
      <w:r>
        <w:rPr>
          <w:sz w:val="24"/>
          <w:szCs w:val="24"/>
        </w:rPr>
        <w:t xml:space="preserve"> – </w:t>
      </w:r>
      <w:r w:rsidR="00FA5AFB">
        <w:rPr>
          <w:sz w:val="24"/>
          <w:szCs w:val="24"/>
        </w:rPr>
        <w:t>ELAINE CRISTINA MINA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Decreto 80/2020.</w:t>
      </w:r>
    </w:p>
    <w:p w14:paraId="0D14E0BC" w14:textId="77777777" w:rsidR="002D6E42" w:rsidRDefault="002D6E42" w:rsidP="002D6E42">
      <w:pPr>
        <w:rPr>
          <w:b/>
          <w:bCs/>
          <w:sz w:val="24"/>
          <w:szCs w:val="24"/>
        </w:rPr>
      </w:pPr>
    </w:p>
    <w:p w14:paraId="5EBBA604" w14:textId="77777777" w:rsidR="002D6E42" w:rsidRDefault="002D6E42" w:rsidP="002D6E42">
      <w:pPr>
        <w:rPr>
          <w:sz w:val="24"/>
          <w:szCs w:val="24"/>
        </w:rPr>
      </w:pPr>
      <w:r>
        <w:rPr>
          <w:sz w:val="24"/>
          <w:szCs w:val="24"/>
        </w:rPr>
        <w:t>CARGO: MOTORISTA (CARTEIRA C – VEÍCULOS LEVES E UTILITÁRIOS) – 40H</w:t>
      </w:r>
    </w:p>
    <w:p w14:paraId="5FDCC9FB" w14:textId="6F96AD2B" w:rsidR="002D6E42" w:rsidRDefault="002D6E42" w:rsidP="002D6E4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FA5AFB">
        <w:rPr>
          <w:sz w:val="24"/>
          <w:szCs w:val="24"/>
        </w:rPr>
        <w:t>01</w:t>
      </w:r>
      <w:r>
        <w:rPr>
          <w:sz w:val="24"/>
          <w:szCs w:val="24"/>
        </w:rPr>
        <w:t xml:space="preserve"> – </w:t>
      </w:r>
      <w:r w:rsidR="00FA5AFB">
        <w:rPr>
          <w:sz w:val="24"/>
          <w:szCs w:val="24"/>
        </w:rPr>
        <w:t>MARCOS NORMELIO ANTUNES DA COSTA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p w14:paraId="591E6B3A" w14:textId="7F047C0A" w:rsidR="007279B2" w:rsidRDefault="007279B2" w:rsidP="002D6E42">
      <w:pPr>
        <w:rPr>
          <w:b/>
          <w:bCs/>
          <w:sz w:val="24"/>
          <w:szCs w:val="24"/>
        </w:rPr>
      </w:pPr>
    </w:p>
    <w:p w14:paraId="22E3D35C" w14:textId="77777777" w:rsidR="007279B2" w:rsidRDefault="007279B2" w:rsidP="007279B2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AUXILIAR DE SERVIÇOS GERAIS V (SERVENTE) – 30H</w:t>
      </w:r>
    </w:p>
    <w:p w14:paraId="794108FD" w14:textId="550D2D12" w:rsidR="004D46A0" w:rsidRDefault="007279B2" w:rsidP="00B65DD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00</w:t>
      </w:r>
      <w:r w:rsidR="00FA5AFB">
        <w:rPr>
          <w:sz w:val="24"/>
          <w:szCs w:val="24"/>
        </w:rPr>
        <w:t>9</w:t>
      </w:r>
      <w:r>
        <w:rPr>
          <w:sz w:val="24"/>
          <w:szCs w:val="24"/>
        </w:rPr>
        <w:t xml:space="preserve"> – </w:t>
      </w:r>
      <w:r w:rsidR="00FA5AFB">
        <w:rPr>
          <w:sz w:val="24"/>
          <w:szCs w:val="24"/>
        </w:rPr>
        <w:t>LETICIA SILVEIRA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p w14:paraId="7586EE11" w14:textId="5F636D72" w:rsidR="007349E7" w:rsidRDefault="007349E7" w:rsidP="00B65DD5">
      <w:pPr>
        <w:rPr>
          <w:b/>
          <w:bCs/>
          <w:sz w:val="24"/>
          <w:szCs w:val="24"/>
        </w:rPr>
      </w:pPr>
      <w:r w:rsidRPr="007349E7">
        <w:rPr>
          <w:sz w:val="24"/>
          <w:szCs w:val="24"/>
        </w:rPr>
        <w:t>010 – KETULLY LIRA -</w:t>
      </w:r>
      <w:r>
        <w:rPr>
          <w:b/>
          <w:bCs/>
          <w:sz w:val="24"/>
          <w:szCs w:val="24"/>
        </w:rPr>
        <w:t xml:space="preserve">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bookmarkEnd w:id="0"/>
    <w:sectPr w:rsidR="007349E7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628249E4" w:rsidR="00D75C58" w:rsidRDefault="00905CF2" w:rsidP="00D75C58">
    <w:pPr>
      <w:pStyle w:val="Cabealho"/>
      <w:jc w:val="center"/>
    </w:pPr>
    <w:r w:rsidRPr="00AF4695">
      <w:rPr>
        <w:noProof/>
      </w:rPr>
      <w:drawing>
        <wp:inline distT="0" distB="0" distL="0" distR="0" wp14:anchorId="3B599EDF" wp14:editId="7830B231">
          <wp:extent cx="2324100" cy="742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58"/>
    <w:rsid w:val="00012E94"/>
    <w:rsid w:val="00043D65"/>
    <w:rsid w:val="00056D86"/>
    <w:rsid w:val="00067262"/>
    <w:rsid w:val="00073737"/>
    <w:rsid w:val="000B7B54"/>
    <w:rsid w:val="00136194"/>
    <w:rsid w:val="001425A5"/>
    <w:rsid w:val="001464D5"/>
    <w:rsid w:val="0018014F"/>
    <w:rsid w:val="001B2B82"/>
    <w:rsid w:val="001B7FAA"/>
    <w:rsid w:val="001C5178"/>
    <w:rsid w:val="001D1668"/>
    <w:rsid w:val="00212307"/>
    <w:rsid w:val="0023739D"/>
    <w:rsid w:val="00247752"/>
    <w:rsid w:val="002A0023"/>
    <w:rsid w:val="002D6E42"/>
    <w:rsid w:val="00316208"/>
    <w:rsid w:val="003300DE"/>
    <w:rsid w:val="00362BA0"/>
    <w:rsid w:val="003F1F37"/>
    <w:rsid w:val="00404305"/>
    <w:rsid w:val="004074E6"/>
    <w:rsid w:val="00412F85"/>
    <w:rsid w:val="004318E3"/>
    <w:rsid w:val="004C0C92"/>
    <w:rsid w:val="004D2465"/>
    <w:rsid w:val="004D46A0"/>
    <w:rsid w:val="004D4833"/>
    <w:rsid w:val="004E1B40"/>
    <w:rsid w:val="004E6602"/>
    <w:rsid w:val="004F4614"/>
    <w:rsid w:val="0053687A"/>
    <w:rsid w:val="00571087"/>
    <w:rsid w:val="005B68B8"/>
    <w:rsid w:val="005C2D25"/>
    <w:rsid w:val="005F488E"/>
    <w:rsid w:val="0061384A"/>
    <w:rsid w:val="0062051D"/>
    <w:rsid w:val="00623AED"/>
    <w:rsid w:val="0064127F"/>
    <w:rsid w:val="00695B82"/>
    <w:rsid w:val="006A6100"/>
    <w:rsid w:val="006A71A0"/>
    <w:rsid w:val="006C5E58"/>
    <w:rsid w:val="006D6212"/>
    <w:rsid w:val="006E297E"/>
    <w:rsid w:val="006E464C"/>
    <w:rsid w:val="007279B2"/>
    <w:rsid w:val="007349E7"/>
    <w:rsid w:val="00741F92"/>
    <w:rsid w:val="007500AE"/>
    <w:rsid w:val="0079694F"/>
    <w:rsid w:val="007A5121"/>
    <w:rsid w:val="007F1B84"/>
    <w:rsid w:val="00832214"/>
    <w:rsid w:val="008C500A"/>
    <w:rsid w:val="008C79C1"/>
    <w:rsid w:val="008F71A6"/>
    <w:rsid w:val="00905CF2"/>
    <w:rsid w:val="00936640"/>
    <w:rsid w:val="00956FA0"/>
    <w:rsid w:val="00A224A8"/>
    <w:rsid w:val="00A31113"/>
    <w:rsid w:val="00AC04C3"/>
    <w:rsid w:val="00AD3794"/>
    <w:rsid w:val="00AE0F47"/>
    <w:rsid w:val="00B27D90"/>
    <w:rsid w:val="00B65DD5"/>
    <w:rsid w:val="00BB2CA2"/>
    <w:rsid w:val="00BC008D"/>
    <w:rsid w:val="00C22F68"/>
    <w:rsid w:val="00C420AB"/>
    <w:rsid w:val="00C635E8"/>
    <w:rsid w:val="00CC12FE"/>
    <w:rsid w:val="00D4692A"/>
    <w:rsid w:val="00D75C58"/>
    <w:rsid w:val="00D903F5"/>
    <w:rsid w:val="00DD0722"/>
    <w:rsid w:val="00E11324"/>
    <w:rsid w:val="00E1360B"/>
    <w:rsid w:val="00E24835"/>
    <w:rsid w:val="00E55008"/>
    <w:rsid w:val="00E556D1"/>
    <w:rsid w:val="00EA1EB4"/>
    <w:rsid w:val="00F7122E"/>
    <w:rsid w:val="00FA5AFB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2</cp:revision>
  <cp:lastPrinted>2021-09-08T19:43:00Z</cp:lastPrinted>
  <dcterms:created xsi:type="dcterms:W3CDTF">2021-12-03T18:59:00Z</dcterms:created>
  <dcterms:modified xsi:type="dcterms:W3CDTF">2021-12-03T18:59:00Z</dcterms:modified>
</cp:coreProperties>
</file>